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0C" w:rsidRPr="00706F63" w:rsidRDefault="001C1D0C" w:rsidP="00706F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63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706F63" w:rsidRPr="00706F63" w:rsidRDefault="00706F63" w:rsidP="00101E3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63">
        <w:rPr>
          <w:rFonts w:ascii="Times New Roman" w:hAnsi="Times New Roman" w:cs="Times New Roman"/>
          <w:b/>
          <w:sz w:val="28"/>
          <w:szCs w:val="28"/>
        </w:rPr>
        <w:t>по претворению в жизнь Програ</w:t>
      </w:r>
      <w:r w:rsidR="00101E3F">
        <w:rPr>
          <w:rFonts w:ascii="Times New Roman" w:hAnsi="Times New Roman" w:cs="Times New Roman"/>
          <w:b/>
          <w:sz w:val="28"/>
          <w:szCs w:val="28"/>
        </w:rPr>
        <w:t>ммы поддержки местных инициатив на </w:t>
      </w:r>
      <w:r w:rsidRPr="00706F63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«Город Удачный»</w:t>
      </w:r>
    </w:p>
    <w:p w:rsidR="00706F63" w:rsidRPr="00706F63" w:rsidRDefault="003B1AF0" w:rsidP="00706F6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9525</wp:posOffset>
            </wp:positionV>
            <wp:extent cx="2600325" cy="1771650"/>
            <wp:effectExtent l="19050" t="0" r="9525" b="0"/>
            <wp:wrapNone/>
            <wp:docPr id="1" name="Рисунок 1" descr="http://batyrovs.ru/media/cache/05/64/8d/3a/be/dc/05648d3abedc1b20e31c80a8148b9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tyrovs.ru/media/cache/05/64/8d/3a/be/dc/05648d3abedc1b20e31c80a8148b9b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9EB" w:rsidRDefault="00FF59EB" w:rsidP="00A11948">
      <w:pPr>
        <w:pStyle w:val="a6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FF59EB" w:rsidRDefault="00FF59EB" w:rsidP="00A11948">
      <w:pPr>
        <w:pStyle w:val="a6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FF59EB" w:rsidRDefault="00FF59EB" w:rsidP="00A11948">
      <w:pPr>
        <w:pStyle w:val="a6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FF59EB" w:rsidRDefault="00FF59EB" w:rsidP="00A11948">
      <w:pPr>
        <w:pStyle w:val="a6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FF59EB" w:rsidRDefault="00FF59EB" w:rsidP="00A11948">
      <w:pPr>
        <w:pStyle w:val="a6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FF59EB" w:rsidRDefault="00FF59EB" w:rsidP="00A11948">
      <w:pPr>
        <w:pStyle w:val="a6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FF59EB" w:rsidRDefault="00FF59EB" w:rsidP="00A11948">
      <w:pPr>
        <w:pStyle w:val="a6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FF59EB" w:rsidRDefault="003B1AF0" w:rsidP="00A11948">
      <w:pPr>
        <w:pStyle w:val="a6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</w:p>
    <w:p w:rsidR="00706F63" w:rsidRPr="00A11948" w:rsidRDefault="00706F63" w:rsidP="00A1194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48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Для участия в Программе населению необходимо:</w:t>
      </w:r>
    </w:p>
    <w:p w:rsidR="001C1D0C" w:rsidRPr="00706F63" w:rsidRDefault="00706F63" w:rsidP="00A11948">
      <w:pPr>
        <w:pStyle w:val="a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1C1D0C" w:rsidRPr="00706F63">
        <w:rPr>
          <w:rFonts w:ascii="Times New Roman" w:hAnsi="Times New Roman" w:cs="Times New Roman"/>
          <w:spacing w:val="-2"/>
          <w:sz w:val="28"/>
          <w:szCs w:val="28"/>
        </w:rPr>
        <w:t>определить приоритетный проект (объект) для его реализации в 2018 году;</w:t>
      </w:r>
    </w:p>
    <w:p w:rsidR="001C1D0C" w:rsidRPr="00706F63" w:rsidRDefault="00706F63" w:rsidP="00A11948">
      <w:pPr>
        <w:pStyle w:val="a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1D0C" w:rsidRPr="00706F63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 w:rsidR="001C1D0C" w:rsidRPr="00706F63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1C1D0C" w:rsidRPr="00706F63">
        <w:rPr>
          <w:rFonts w:ascii="Times New Roman" w:hAnsi="Times New Roman" w:cs="Times New Roman"/>
          <w:sz w:val="28"/>
          <w:szCs w:val="28"/>
        </w:rPr>
        <w:t xml:space="preserve"> (не менее </w:t>
      </w:r>
      <w:r w:rsidR="00B000F2" w:rsidRPr="00706F63">
        <w:rPr>
          <w:rFonts w:ascii="Times New Roman" w:hAnsi="Times New Roman" w:cs="Times New Roman"/>
          <w:sz w:val="28"/>
          <w:szCs w:val="28"/>
        </w:rPr>
        <w:t>3%</w:t>
      </w:r>
      <w:r w:rsidR="001C1D0C" w:rsidRPr="00706F63">
        <w:rPr>
          <w:rFonts w:ascii="Times New Roman" w:hAnsi="Times New Roman" w:cs="Times New Roman"/>
          <w:sz w:val="28"/>
          <w:szCs w:val="28"/>
        </w:rPr>
        <w:t xml:space="preserve"> от суммы проекта).</w:t>
      </w:r>
    </w:p>
    <w:p w:rsidR="00706F63" w:rsidRDefault="00706F63" w:rsidP="00A11948">
      <w:pPr>
        <w:pStyle w:val="a6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C1D0C" w:rsidRDefault="001C1D0C" w:rsidP="00A11948">
      <w:pPr>
        <w:pStyle w:val="a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6F63">
        <w:rPr>
          <w:rFonts w:ascii="Times New Roman" w:hAnsi="Times New Roman" w:cs="Times New Roman"/>
          <w:spacing w:val="-3"/>
          <w:sz w:val="28"/>
          <w:szCs w:val="28"/>
        </w:rPr>
        <w:t xml:space="preserve">После определения наиболее значимого для поселения проекта, будет подготовлена конкурсная заявка для получения субсидии из </w:t>
      </w:r>
      <w:r w:rsidR="00B000F2" w:rsidRPr="00706F63">
        <w:rPr>
          <w:rFonts w:ascii="Times New Roman" w:hAnsi="Times New Roman" w:cs="Times New Roman"/>
          <w:spacing w:val="-3"/>
          <w:sz w:val="28"/>
          <w:szCs w:val="28"/>
        </w:rPr>
        <w:t xml:space="preserve">регионального </w:t>
      </w:r>
      <w:r w:rsidRPr="00706F63">
        <w:rPr>
          <w:rFonts w:ascii="Times New Roman" w:hAnsi="Times New Roman" w:cs="Times New Roman"/>
          <w:spacing w:val="-3"/>
          <w:sz w:val="28"/>
          <w:szCs w:val="28"/>
        </w:rPr>
        <w:t xml:space="preserve">бюджета </w:t>
      </w:r>
      <w:r w:rsidRPr="00706F63">
        <w:rPr>
          <w:rFonts w:ascii="Times New Roman" w:hAnsi="Times New Roman" w:cs="Times New Roman"/>
          <w:spacing w:val="-1"/>
          <w:sz w:val="28"/>
          <w:szCs w:val="28"/>
        </w:rPr>
        <w:t xml:space="preserve">в размере </w:t>
      </w:r>
      <w:r w:rsidR="00B000F2" w:rsidRPr="00706F63">
        <w:rPr>
          <w:rFonts w:ascii="Times New Roman" w:hAnsi="Times New Roman" w:cs="Times New Roman"/>
          <w:spacing w:val="-1"/>
          <w:sz w:val="28"/>
          <w:szCs w:val="28"/>
        </w:rPr>
        <w:t>до 1 млн</w:t>
      </w:r>
      <w:r w:rsidRPr="00706F63">
        <w:rPr>
          <w:rFonts w:ascii="Times New Roman" w:hAnsi="Times New Roman" w:cs="Times New Roman"/>
          <w:spacing w:val="-1"/>
          <w:sz w:val="28"/>
          <w:szCs w:val="28"/>
        </w:rPr>
        <w:t xml:space="preserve"> рублей.</w:t>
      </w:r>
    </w:p>
    <w:p w:rsidR="00706F63" w:rsidRDefault="00706F63" w:rsidP="00706F63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</w:p>
    <w:p w:rsidR="00706F63" w:rsidRPr="00A11948" w:rsidRDefault="00706F63" w:rsidP="00A11948">
      <w:pPr>
        <w:pStyle w:val="a6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119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Прочитайте вопросы и обведите тот вариант ответа, который больше всего соответствует вашему мнению. </w:t>
      </w:r>
    </w:p>
    <w:p w:rsidR="00706F63" w:rsidRPr="00A11948" w:rsidRDefault="00706F63" w:rsidP="00A11948">
      <w:pPr>
        <w:pStyle w:val="a6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11948">
        <w:rPr>
          <w:rFonts w:ascii="Times New Roman" w:hAnsi="Times New Roman" w:cs="Times New Roman"/>
          <w:b/>
          <w:spacing w:val="-3"/>
          <w:sz w:val="28"/>
          <w:szCs w:val="28"/>
        </w:rPr>
        <w:t>Если в предложенном списке нет подходящего ответа, напишите свой вариант</w:t>
      </w:r>
    </w:p>
    <w:p w:rsidR="00706F63" w:rsidRPr="00A11948" w:rsidRDefault="00706F63" w:rsidP="00A11948">
      <w:pPr>
        <w:pStyle w:val="a6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1C1D0C" w:rsidRPr="00A11948" w:rsidRDefault="001C1D0C" w:rsidP="00706F63">
      <w:pPr>
        <w:pStyle w:val="a6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A11948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Предложения по возможным объектам:</w:t>
      </w:r>
    </w:p>
    <w:p w:rsidR="00B000F2" w:rsidRPr="00A11948" w:rsidRDefault="00B000F2" w:rsidP="00706F63">
      <w:pPr>
        <w:pStyle w:val="a6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1C1D0C" w:rsidRPr="00F22CB7" w:rsidRDefault="001C1D0C" w:rsidP="00706F63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22C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Обустройство </w:t>
      </w:r>
      <w:r w:rsidR="00B000F2" w:rsidRPr="00F22CB7">
        <w:rPr>
          <w:rFonts w:ascii="Times New Roman" w:hAnsi="Times New Roman" w:cs="Times New Roman"/>
          <w:b/>
          <w:spacing w:val="-3"/>
          <w:sz w:val="28"/>
          <w:szCs w:val="28"/>
        </w:rPr>
        <w:t>дачной территории</w:t>
      </w:r>
      <w:r w:rsidR="00B000F2" w:rsidRPr="00F22CB7">
        <w:rPr>
          <w:rFonts w:ascii="Times New Roman" w:hAnsi="Times New Roman" w:cs="Times New Roman"/>
          <w:b/>
          <w:spacing w:val="-6"/>
          <w:sz w:val="28"/>
          <w:szCs w:val="28"/>
        </w:rPr>
        <w:t>;</w:t>
      </w:r>
    </w:p>
    <w:p w:rsidR="001C1D0C" w:rsidRPr="00F22CB7" w:rsidRDefault="00376236" w:rsidP="003B1AF0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22CB7">
        <w:rPr>
          <w:rFonts w:ascii="Times New Roman" w:hAnsi="Times New Roman" w:cs="Times New Roman"/>
          <w:b/>
          <w:sz w:val="28"/>
          <w:szCs w:val="28"/>
        </w:rPr>
        <w:t>Обустройство</w:t>
      </w:r>
      <w:r w:rsidR="00A11948" w:rsidRPr="00F22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F2" w:rsidRPr="00F22CB7">
        <w:rPr>
          <w:rFonts w:ascii="Times New Roman" w:hAnsi="Times New Roman" w:cs="Times New Roman"/>
          <w:b/>
          <w:sz w:val="28"/>
          <w:szCs w:val="28"/>
        </w:rPr>
        <w:t xml:space="preserve"> парковой зоны для проведения национального праздника «</w:t>
      </w:r>
      <w:proofErr w:type="spellStart"/>
      <w:r w:rsidR="00B000F2" w:rsidRPr="00F22CB7">
        <w:rPr>
          <w:rFonts w:ascii="Times New Roman" w:hAnsi="Times New Roman" w:cs="Times New Roman"/>
          <w:b/>
          <w:sz w:val="28"/>
          <w:szCs w:val="28"/>
        </w:rPr>
        <w:t>Ысыах</w:t>
      </w:r>
      <w:proofErr w:type="spellEnd"/>
      <w:r w:rsidR="00B000F2" w:rsidRPr="00F22CB7">
        <w:rPr>
          <w:rFonts w:ascii="Times New Roman" w:hAnsi="Times New Roman" w:cs="Times New Roman"/>
          <w:b/>
          <w:sz w:val="28"/>
          <w:szCs w:val="28"/>
        </w:rPr>
        <w:t>»</w:t>
      </w:r>
      <w:r w:rsidR="00282317" w:rsidRPr="00F22CB7">
        <w:rPr>
          <w:rFonts w:ascii="Times New Roman" w:hAnsi="Times New Roman" w:cs="Times New Roman"/>
          <w:b/>
          <w:sz w:val="28"/>
          <w:szCs w:val="28"/>
        </w:rPr>
        <w:t>.</w:t>
      </w:r>
    </w:p>
    <w:p w:rsidR="001C1D0C" w:rsidRPr="00706F63" w:rsidRDefault="001C1D0C" w:rsidP="003B1AF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2CB7">
        <w:rPr>
          <w:rFonts w:ascii="Times New Roman" w:hAnsi="Times New Roman" w:cs="Times New Roman"/>
          <w:b/>
          <w:spacing w:val="-1"/>
          <w:sz w:val="28"/>
          <w:szCs w:val="28"/>
        </w:rPr>
        <w:t>Ваше предложение</w:t>
      </w:r>
      <w:r w:rsidR="00282317" w:rsidRPr="00F22CB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A11948" w:rsidRPr="00F22CB7">
        <w:rPr>
          <w:rFonts w:ascii="Times New Roman" w:hAnsi="Times New Roman" w:cs="Times New Roman"/>
          <w:b/>
          <w:spacing w:val="-1"/>
          <w:sz w:val="28"/>
          <w:szCs w:val="28"/>
        </w:rPr>
        <w:t>(</w:t>
      </w:r>
      <w:r w:rsidR="00A11948">
        <w:rPr>
          <w:rFonts w:ascii="Times New Roman" w:hAnsi="Times New Roman" w:cs="Times New Roman"/>
          <w:b/>
          <w:spacing w:val="-1"/>
          <w:sz w:val="28"/>
          <w:szCs w:val="28"/>
        </w:rPr>
        <w:t>какую проблему нашего города Вы считаете актуальной, наиболее значимой):</w:t>
      </w:r>
      <w:r w:rsidR="003B1AF0">
        <w:rPr>
          <w:rFonts w:ascii="Times New Roman" w:hAnsi="Times New Roman" w:cs="Times New Roman"/>
          <w:sz w:val="28"/>
          <w:szCs w:val="28"/>
        </w:rPr>
        <w:t xml:space="preserve"> </w:t>
      </w:r>
      <w:r w:rsidR="00B000F2" w:rsidRPr="00706F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3B1AF0" w:rsidRPr="00706F6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06F63" w:rsidRPr="00706F63" w:rsidRDefault="00706F63" w:rsidP="00706F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56D2" w:rsidRDefault="003256D2" w:rsidP="00FF59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1D0C" w:rsidRPr="003B1AF0" w:rsidRDefault="00376236" w:rsidP="00706F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Наше будущее</w:t>
      </w:r>
      <w:r w:rsidR="0032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5B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наших руках</w:t>
      </w:r>
      <w:r w:rsidR="003256D2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1C1D0C" w:rsidRPr="003B1AF0" w:rsidSect="0000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7BC9"/>
    <w:multiLevelType w:val="singleLevel"/>
    <w:tmpl w:val="5A7A97D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0936E05"/>
    <w:multiLevelType w:val="singleLevel"/>
    <w:tmpl w:val="5A7A97D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7524DF1"/>
    <w:multiLevelType w:val="hybridMultilevel"/>
    <w:tmpl w:val="0D14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D0C"/>
    <w:rsid w:val="0000115C"/>
    <w:rsid w:val="00101E3F"/>
    <w:rsid w:val="001C1D0C"/>
    <w:rsid w:val="002255BB"/>
    <w:rsid w:val="002671F1"/>
    <w:rsid w:val="00282317"/>
    <w:rsid w:val="003256D2"/>
    <w:rsid w:val="00376236"/>
    <w:rsid w:val="003B1AF0"/>
    <w:rsid w:val="003E343F"/>
    <w:rsid w:val="00625E5C"/>
    <w:rsid w:val="00656B7F"/>
    <w:rsid w:val="00706F63"/>
    <w:rsid w:val="007C61F9"/>
    <w:rsid w:val="00865EAE"/>
    <w:rsid w:val="008A2930"/>
    <w:rsid w:val="00A11948"/>
    <w:rsid w:val="00A91A6D"/>
    <w:rsid w:val="00AC1B65"/>
    <w:rsid w:val="00B000F2"/>
    <w:rsid w:val="00CC27CD"/>
    <w:rsid w:val="00E8689A"/>
    <w:rsid w:val="00E94352"/>
    <w:rsid w:val="00F22CB7"/>
    <w:rsid w:val="00F32648"/>
    <w:rsid w:val="00FF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D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D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06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Большесвятцово</dc:creator>
  <cp:lastModifiedBy>adm</cp:lastModifiedBy>
  <cp:revision>3</cp:revision>
  <cp:lastPrinted>2017-10-31T03:50:00Z</cp:lastPrinted>
  <dcterms:created xsi:type="dcterms:W3CDTF">2017-10-31T08:47:00Z</dcterms:created>
  <dcterms:modified xsi:type="dcterms:W3CDTF">2017-10-31T08:47:00Z</dcterms:modified>
</cp:coreProperties>
</file>